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2A" w:rsidRPr="0023471E" w:rsidRDefault="00B76F50">
      <w:pPr>
        <w:rPr>
          <w:sz w:val="18"/>
          <w:szCs w:val="18"/>
        </w:rPr>
      </w:pPr>
      <w:r w:rsidRPr="0023471E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5010" cy="1080770"/>
            <wp:effectExtent l="19050" t="0" r="0" b="0"/>
            <wp:wrapSquare wrapText="bothSides"/>
            <wp:docPr id="1" name="Picture 0" descr="GS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71E">
        <w:rPr>
          <w:sz w:val="18"/>
          <w:szCs w:val="18"/>
        </w:rPr>
        <w:t>Return form to:</w:t>
      </w:r>
    </w:p>
    <w:p w:rsidR="00B76F50" w:rsidRPr="0023471E" w:rsidRDefault="00B76F50">
      <w:pPr>
        <w:rPr>
          <w:sz w:val="18"/>
          <w:szCs w:val="18"/>
        </w:rPr>
      </w:pPr>
    </w:p>
    <w:p w:rsidR="00B76F50" w:rsidRPr="0023471E" w:rsidRDefault="00B76F50">
      <w:pPr>
        <w:rPr>
          <w:sz w:val="18"/>
          <w:szCs w:val="18"/>
        </w:rPr>
      </w:pPr>
      <w:r w:rsidRPr="0023471E">
        <w:rPr>
          <w:sz w:val="18"/>
          <w:szCs w:val="18"/>
        </w:rPr>
        <w:t>College of Graduate Studies &amp; Research</w:t>
      </w:r>
    </w:p>
    <w:p w:rsidR="00B76F50" w:rsidRPr="0023471E" w:rsidRDefault="00B76F50">
      <w:pPr>
        <w:rPr>
          <w:sz w:val="18"/>
          <w:szCs w:val="18"/>
        </w:rPr>
      </w:pPr>
      <w:r w:rsidRPr="0023471E">
        <w:rPr>
          <w:sz w:val="18"/>
          <w:szCs w:val="18"/>
        </w:rPr>
        <w:t>AF 115</w:t>
      </w:r>
    </w:p>
    <w:p w:rsidR="00B76F50" w:rsidRPr="0023471E" w:rsidRDefault="00B76F50">
      <w:pPr>
        <w:rPr>
          <w:sz w:val="18"/>
          <w:szCs w:val="18"/>
        </w:rPr>
      </w:pPr>
      <w:r w:rsidRPr="0023471E">
        <w:rPr>
          <w:sz w:val="18"/>
          <w:szCs w:val="18"/>
        </w:rPr>
        <w:t>Minnesota State University, Mankato</w:t>
      </w:r>
    </w:p>
    <w:p w:rsidR="00B76F50" w:rsidRPr="0023471E" w:rsidRDefault="00B76F50">
      <w:pPr>
        <w:rPr>
          <w:sz w:val="18"/>
          <w:szCs w:val="18"/>
        </w:rPr>
      </w:pPr>
      <w:r w:rsidRPr="0023471E">
        <w:rPr>
          <w:sz w:val="18"/>
          <w:szCs w:val="18"/>
        </w:rPr>
        <w:t>Mankato, MN 56001</w:t>
      </w:r>
    </w:p>
    <w:p w:rsidR="00B76F50" w:rsidRPr="00B76F50" w:rsidRDefault="00B76F50">
      <w:pPr>
        <w:rPr>
          <w:sz w:val="20"/>
          <w:szCs w:val="20"/>
        </w:rPr>
      </w:pPr>
    </w:p>
    <w:p w:rsidR="00B76F50" w:rsidRDefault="00B76F50">
      <w:pPr>
        <w:rPr>
          <w:sz w:val="22"/>
          <w:szCs w:val="22"/>
        </w:rPr>
      </w:pPr>
    </w:p>
    <w:p w:rsidR="00B76F50" w:rsidRPr="00AD5E49" w:rsidRDefault="00B76F50" w:rsidP="00C147EA">
      <w:pPr>
        <w:pStyle w:val="NoSpacing"/>
        <w:jc w:val="center"/>
        <w:rPr>
          <w:rFonts w:asciiTheme="majorHAnsi" w:hAnsiTheme="majorHAnsi" w:cstheme="majorHAnsi"/>
          <w:szCs w:val="24"/>
        </w:rPr>
      </w:pPr>
      <w:r w:rsidRPr="00AD5E49">
        <w:rPr>
          <w:rFonts w:asciiTheme="majorHAnsi" w:hAnsiTheme="majorHAnsi" w:cstheme="majorHAnsi"/>
          <w:szCs w:val="24"/>
        </w:rPr>
        <w:t>Application for Advanced Standing Credit</w:t>
      </w:r>
    </w:p>
    <w:p w:rsidR="00B76F50" w:rsidRPr="00AD5E49" w:rsidRDefault="00852771" w:rsidP="00C147EA">
      <w:pPr>
        <w:pStyle w:val="NoSpacing"/>
        <w:jc w:val="center"/>
        <w:rPr>
          <w:rFonts w:asciiTheme="majorHAnsi" w:hAnsiTheme="majorHAnsi" w:cstheme="majorHAnsi"/>
          <w:szCs w:val="24"/>
        </w:rPr>
      </w:pPr>
      <w:r w:rsidRPr="00AD5E49">
        <w:rPr>
          <w:rFonts w:asciiTheme="majorHAnsi" w:hAnsiTheme="majorHAnsi" w:cstheme="majorHAnsi"/>
          <w:szCs w:val="24"/>
        </w:rPr>
        <w:t>I</w:t>
      </w:r>
      <w:r w:rsidR="00B76F50" w:rsidRPr="00AD5E49">
        <w:rPr>
          <w:rFonts w:asciiTheme="majorHAnsi" w:hAnsiTheme="majorHAnsi" w:cstheme="majorHAnsi"/>
          <w:szCs w:val="24"/>
        </w:rPr>
        <w:t>n a Doctoral Program</w:t>
      </w:r>
    </w:p>
    <w:p w:rsidR="00B76F50" w:rsidRDefault="00B76F50" w:rsidP="00B76F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8"/>
      </w:tblGrid>
      <w:tr w:rsidR="00B76F50" w:rsidTr="00747D23">
        <w:trPr>
          <w:trHeight w:val="774"/>
        </w:trPr>
        <w:tc>
          <w:tcPr>
            <w:tcW w:w="4698" w:type="dxa"/>
          </w:tcPr>
          <w:p w:rsidR="00EB454C" w:rsidRDefault="00B76F50" w:rsidP="00B76F50">
            <w:pPr>
              <w:rPr>
                <w:sz w:val="20"/>
                <w:szCs w:val="20"/>
              </w:rPr>
            </w:pPr>
            <w:r w:rsidRPr="00A661E2">
              <w:rPr>
                <w:sz w:val="20"/>
                <w:szCs w:val="20"/>
              </w:rPr>
              <w:t>Name:</w:t>
            </w:r>
          </w:p>
          <w:p w:rsidR="00EB454C" w:rsidRDefault="009904D6" w:rsidP="00B76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pt;margin-top:5.5pt;width:221.5pt;height:18.9pt;z-index:251660288;mso-width-relative:margin;mso-height-relative:margin" strokecolor="#d8d8d8 [2732]">
                  <v:textbox style="mso-next-textbox:#_x0000_s1026">
                    <w:txbxContent>
                      <w:p w:rsidR="00F535AE" w:rsidRPr="00710227" w:rsidRDefault="00F535AE" w:rsidP="0071022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23DCC" w:rsidRDefault="00723DCC" w:rsidP="00B76F50">
            <w:pPr>
              <w:rPr>
                <w:sz w:val="20"/>
                <w:szCs w:val="20"/>
              </w:rPr>
            </w:pPr>
          </w:p>
          <w:p w:rsidR="00B76F50" w:rsidRPr="00A661E2" w:rsidRDefault="00B76F50" w:rsidP="00B76F50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9E6697" w:rsidRDefault="00B76F50" w:rsidP="00B76F50">
            <w:pPr>
              <w:rPr>
                <w:sz w:val="20"/>
                <w:szCs w:val="20"/>
              </w:rPr>
            </w:pPr>
            <w:r w:rsidRPr="00A661E2">
              <w:rPr>
                <w:sz w:val="20"/>
                <w:szCs w:val="20"/>
              </w:rPr>
              <w:t xml:space="preserve">Student Tech </w:t>
            </w:r>
            <w:r w:rsidR="009E6697">
              <w:rPr>
                <w:sz w:val="20"/>
                <w:szCs w:val="20"/>
              </w:rPr>
              <w:t>ID</w:t>
            </w:r>
            <w:r w:rsidRPr="00A661E2">
              <w:rPr>
                <w:sz w:val="20"/>
                <w:szCs w:val="20"/>
              </w:rPr>
              <w:t xml:space="preserve">: </w:t>
            </w:r>
          </w:p>
          <w:p w:rsidR="00082493" w:rsidRDefault="009904D6" w:rsidP="00B76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27" type="#_x0000_t202" style="position:absolute;margin-left:.3pt;margin-top:5.5pt;width:85.95pt;height:18.9pt;z-index:251662336;mso-width-relative:margin;mso-height-relative:margin" strokecolor="#d8d8d8 [2732]">
                  <v:textbox style="mso-next-textbox:#_x0000_s1027">
                    <w:txbxContent>
                      <w:p w:rsidR="00EB454C" w:rsidRPr="00710227" w:rsidRDefault="00EB454C" w:rsidP="0071022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76F50" w:rsidRPr="00A661E2" w:rsidRDefault="00B76F50" w:rsidP="00B76F50">
            <w:pPr>
              <w:rPr>
                <w:sz w:val="20"/>
                <w:szCs w:val="20"/>
              </w:rPr>
            </w:pPr>
          </w:p>
        </w:tc>
      </w:tr>
      <w:tr w:rsidR="00B76F50" w:rsidTr="0083019A">
        <w:trPr>
          <w:trHeight w:val="953"/>
        </w:trPr>
        <w:tc>
          <w:tcPr>
            <w:tcW w:w="4698" w:type="dxa"/>
          </w:tcPr>
          <w:p w:rsidR="00082493" w:rsidRDefault="00852771" w:rsidP="00B76F50">
            <w:pPr>
              <w:rPr>
                <w:sz w:val="20"/>
                <w:szCs w:val="20"/>
              </w:rPr>
            </w:pPr>
            <w:r w:rsidRPr="00A661E2">
              <w:rPr>
                <w:sz w:val="20"/>
                <w:szCs w:val="20"/>
              </w:rPr>
              <w:t xml:space="preserve">Address: </w:t>
            </w:r>
          </w:p>
          <w:p w:rsidR="00EB454C" w:rsidRDefault="009904D6" w:rsidP="00B76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28" type="#_x0000_t202" style="position:absolute;margin-left:.1pt;margin-top:3.1pt;width:221.5pt;height:39pt;z-index:251664384;mso-width-relative:margin;mso-height-relative:margin" strokecolor="#d8d8d8 [2732]">
                  <v:textbox>
                    <w:txbxContent>
                      <w:p w:rsidR="00EB454C" w:rsidRDefault="00EB454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B454C" w:rsidRDefault="00EB454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B454C" w:rsidRPr="00EB454C" w:rsidRDefault="00EB454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76F50" w:rsidRDefault="00B76F50" w:rsidP="00B76F50">
            <w:pPr>
              <w:rPr>
                <w:sz w:val="20"/>
                <w:szCs w:val="20"/>
              </w:rPr>
            </w:pPr>
          </w:p>
          <w:p w:rsidR="00082493" w:rsidRDefault="00082493" w:rsidP="00B76F50">
            <w:pPr>
              <w:rPr>
                <w:sz w:val="20"/>
                <w:szCs w:val="20"/>
              </w:rPr>
            </w:pPr>
          </w:p>
          <w:p w:rsidR="00082493" w:rsidRPr="00A661E2" w:rsidRDefault="00082493" w:rsidP="00B76F50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EB454C" w:rsidRPr="00A661E2" w:rsidRDefault="00852771" w:rsidP="00B76F50">
            <w:pPr>
              <w:rPr>
                <w:sz w:val="20"/>
                <w:szCs w:val="20"/>
              </w:rPr>
            </w:pPr>
            <w:r w:rsidRPr="00A661E2">
              <w:rPr>
                <w:sz w:val="20"/>
                <w:szCs w:val="20"/>
              </w:rPr>
              <w:t>E-mail Address:</w:t>
            </w:r>
          </w:p>
          <w:p w:rsidR="00082493" w:rsidRDefault="009904D6" w:rsidP="00B76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29" type="#_x0000_t202" style="position:absolute;margin-left:.3pt;margin-top:3.1pt;width:204.6pt;height:20.75pt;z-index:251666432;mso-width-relative:margin;mso-height-relative:margin" strokecolor="#d8d8d8 [2732]">
                  <v:textbox>
                    <w:txbxContent>
                      <w:p w:rsidR="00EB454C" w:rsidRPr="00EB454C" w:rsidRDefault="00EB454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2771" w:rsidRDefault="00852771" w:rsidP="00B76F50"/>
        </w:tc>
      </w:tr>
      <w:tr w:rsidR="00D516A9" w:rsidTr="00806205">
        <w:trPr>
          <w:trHeight w:val="945"/>
        </w:trPr>
        <w:tc>
          <w:tcPr>
            <w:tcW w:w="4698" w:type="dxa"/>
          </w:tcPr>
          <w:p w:rsidR="00D516A9" w:rsidRPr="00A661E2" w:rsidRDefault="00D516A9" w:rsidP="00B76F50">
            <w:pPr>
              <w:rPr>
                <w:noProof/>
                <w:sz w:val="20"/>
                <w:szCs w:val="20"/>
                <w:lang w:eastAsia="zh-TW"/>
              </w:rPr>
            </w:pPr>
            <w:r w:rsidRPr="00A661E2">
              <w:rPr>
                <w:noProof/>
                <w:sz w:val="20"/>
                <w:szCs w:val="20"/>
                <w:lang w:eastAsia="zh-TW"/>
              </w:rPr>
              <w:t>Doctoral Program:</w:t>
            </w:r>
          </w:p>
          <w:p w:rsidR="00082493" w:rsidRDefault="009904D6" w:rsidP="00B76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30" type="#_x0000_t202" style="position:absolute;margin-left:.1pt;margin-top:3.15pt;width:221.1pt;height:19.45pt;z-index:251668480;mso-height-percent:200;mso-height-percent:200;mso-width-relative:margin;mso-height-relative:margin" strokecolor="#d8d8d8 [2732]">
                  <v:textbox style="mso-fit-shape-to-text:t">
                    <w:txbxContent>
                      <w:p w:rsidR="00DB1A75" w:rsidRPr="00DB1A75" w:rsidRDefault="00DB1A7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516A9" w:rsidRPr="00852771" w:rsidRDefault="00D516A9" w:rsidP="00B76F50">
            <w:pPr>
              <w:rPr>
                <w:noProof/>
                <w:lang w:eastAsia="zh-TW"/>
              </w:rPr>
            </w:pPr>
          </w:p>
        </w:tc>
        <w:tc>
          <w:tcPr>
            <w:tcW w:w="4878" w:type="dxa"/>
          </w:tcPr>
          <w:p w:rsidR="00D516A9" w:rsidRDefault="00D516A9" w:rsidP="00B76F50">
            <w:pPr>
              <w:rPr>
                <w:sz w:val="20"/>
                <w:szCs w:val="20"/>
              </w:rPr>
            </w:pPr>
            <w:r w:rsidRPr="00A661E2">
              <w:rPr>
                <w:sz w:val="20"/>
                <w:szCs w:val="20"/>
              </w:rPr>
              <w:t>Doctoral Study</w:t>
            </w:r>
            <w:r w:rsidR="009F35EA" w:rsidRPr="00A661E2">
              <w:rPr>
                <w:sz w:val="20"/>
                <w:szCs w:val="20"/>
              </w:rPr>
              <w:t xml:space="preserve"> Start Date </w:t>
            </w:r>
            <w:r w:rsidRPr="00A661E2">
              <w:rPr>
                <w:sz w:val="20"/>
                <w:szCs w:val="20"/>
              </w:rPr>
              <w:t>at Minnesota State University, Mankato:</w:t>
            </w:r>
          </w:p>
          <w:p w:rsidR="00DB1A75" w:rsidRPr="00A661E2" w:rsidRDefault="009904D6" w:rsidP="00B76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 id="_x0000_s1031" type="#_x0000_t202" style="position:absolute;margin-left:.3pt;margin-top:2.45pt;width:90.2pt;height:19.45pt;z-index:251670528;mso-height-percent:200;mso-height-percent:200;mso-width-relative:margin;mso-height-relative:margin" strokecolor="#d8d8d8 [2732]">
                  <v:textbox style="mso-fit-shape-to-text:t">
                    <w:txbxContent>
                      <w:p w:rsidR="00DB1A75" w:rsidRPr="00DB1A75" w:rsidRDefault="00DB1A7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50242" w:rsidRDefault="00150242" w:rsidP="00B76F50"/>
        </w:tc>
      </w:tr>
    </w:tbl>
    <w:p w:rsidR="00B76F50" w:rsidRDefault="00B76F50" w:rsidP="00B76F50"/>
    <w:tbl>
      <w:tblPr>
        <w:tblStyle w:val="TableGrid"/>
        <w:tblW w:w="9635" w:type="dxa"/>
        <w:tblLook w:val="04A0"/>
      </w:tblPr>
      <w:tblGrid>
        <w:gridCol w:w="2856"/>
        <w:gridCol w:w="3685"/>
        <w:gridCol w:w="3094"/>
      </w:tblGrid>
      <w:tr w:rsidR="00D702F4" w:rsidTr="001F619C">
        <w:trPr>
          <w:trHeight w:val="355"/>
        </w:trPr>
        <w:tc>
          <w:tcPr>
            <w:tcW w:w="0" w:type="auto"/>
          </w:tcPr>
          <w:p w:rsidR="00EB6A73" w:rsidRPr="000575FD" w:rsidRDefault="00EB6A73" w:rsidP="00D702F4">
            <w:pPr>
              <w:rPr>
                <w:b/>
                <w:sz w:val="20"/>
                <w:szCs w:val="20"/>
              </w:rPr>
            </w:pPr>
            <w:r w:rsidRPr="000575FD">
              <w:rPr>
                <w:b/>
                <w:sz w:val="20"/>
                <w:szCs w:val="20"/>
              </w:rPr>
              <w:t>Institution</w:t>
            </w:r>
            <w:r w:rsidR="000F700D" w:rsidRPr="000575FD">
              <w:rPr>
                <w:b/>
                <w:sz w:val="20"/>
                <w:szCs w:val="20"/>
              </w:rPr>
              <w:t>(s)</w:t>
            </w:r>
            <w:r w:rsidRPr="000575FD">
              <w:rPr>
                <w:b/>
                <w:sz w:val="20"/>
                <w:szCs w:val="20"/>
              </w:rPr>
              <w:t xml:space="preserve"> at which the courses were completed</w:t>
            </w:r>
          </w:p>
        </w:tc>
        <w:tc>
          <w:tcPr>
            <w:tcW w:w="0" w:type="auto"/>
          </w:tcPr>
          <w:p w:rsidR="00EB6A73" w:rsidRPr="000575FD" w:rsidRDefault="00D702F4" w:rsidP="00D70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Previously completed c</w:t>
            </w:r>
            <w:r w:rsidR="00EB6A73" w:rsidRPr="000575FD">
              <w:rPr>
                <w:b/>
                <w:sz w:val="20"/>
                <w:szCs w:val="20"/>
              </w:rPr>
              <w:t>ourse</w:t>
            </w:r>
            <w:r>
              <w:rPr>
                <w:b/>
                <w:sz w:val="20"/>
                <w:szCs w:val="20"/>
              </w:rPr>
              <w:t>(s)</w:t>
            </w:r>
            <w:r w:rsidR="00EB6A73" w:rsidRPr="000575FD">
              <w:rPr>
                <w:b/>
                <w:sz w:val="20"/>
                <w:szCs w:val="20"/>
              </w:rPr>
              <w:t xml:space="preserve"> for which advanced standing is requested</w:t>
            </w:r>
          </w:p>
        </w:tc>
        <w:tc>
          <w:tcPr>
            <w:tcW w:w="0" w:type="auto"/>
          </w:tcPr>
          <w:p w:rsidR="00EB6A73" w:rsidRPr="000575FD" w:rsidRDefault="00D702F4" w:rsidP="00D70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Minnesota State University, Mankato e</w:t>
            </w:r>
            <w:r w:rsidR="00F535AE" w:rsidRPr="000575FD">
              <w:rPr>
                <w:b/>
                <w:sz w:val="20"/>
                <w:szCs w:val="20"/>
              </w:rPr>
              <w:t xml:space="preserve">quivalent </w:t>
            </w:r>
            <w:r>
              <w:rPr>
                <w:b/>
                <w:sz w:val="20"/>
                <w:szCs w:val="20"/>
              </w:rPr>
              <w:t>course(s)</w:t>
            </w: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67256" w:rsidRPr="007F51B0" w:rsidRDefault="00E67256" w:rsidP="007102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7102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1F619C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6A73" w:rsidRPr="007F51B0" w:rsidRDefault="00EB6A73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D702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</w:tr>
      <w:tr w:rsidR="00D702F4" w:rsidTr="001F619C">
        <w:trPr>
          <w:trHeight w:val="355"/>
        </w:trPr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619C" w:rsidRPr="007F51B0" w:rsidRDefault="001F619C" w:rsidP="00B76F50">
            <w:pPr>
              <w:rPr>
                <w:sz w:val="18"/>
                <w:szCs w:val="18"/>
              </w:rPr>
            </w:pPr>
          </w:p>
        </w:tc>
      </w:tr>
    </w:tbl>
    <w:p w:rsidR="00FA4196" w:rsidRDefault="00FA4196" w:rsidP="003336B5">
      <w:pPr>
        <w:pStyle w:val="Quote"/>
        <w:rPr>
          <w:sz w:val="20"/>
          <w:szCs w:val="20"/>
        </w:rPr>
      </w:pPr>
    </w:p>
    <w:p w:rsidR="003336B5" w:rsidRDefault="003336B5" w:rsidP="003336B5">
      <w:pPr>
        <w:pStyle w:val="Quote"/>
        <w:rPr>
          <w:sz w:val="20"/>
          <w:szCs w:val="20"/>
        </w:rPr>
      </w:pPr>
      <w:r w:rsidRPr="003336B5">
        <w:rPr>
          <w:sz w:val="20"/>
          <w:szCs w:val="20"/>
        </w:rPr>
        <w:t>Note: Courses completed on a quarter-hour basis convert at two-thirds to semester hours and only full semester hour units may be applied to graduate programs at Minnesota State</w:t>
      </w:r>
      <w:r w:rsidR="00F2179C">
        <w:rPr>
          <w:sz w:val="20"/>
          <w:szCs w:val="20"/>
        </w:rPr>
        <w:t xml:space="preserve"> University, </w:t>
      </w:r>
      <w:r w:rsidRPr="003336B5">
        <w:rPr>
          <w:sz w:val="20"/>
          <w:szCs w:val="20"/>
        </w:rPr>
        <w:t>Mankato.</w:t>
      </w:r>
    </w:p>
    <w:p w:rsidR="003336B5" w:rsidRDefault="003336B5" w:rsidP="003336B5"/>
    <w:p w:rsidR="004235D6" w:rsidRPr="004235D6" w:rsidRDefault="007F51B0" w:rsidP="003336B5">
      <w:pPr>
        <w:rPr>
          <w:sz w:val="20"/>
          <w:szCs w:val="20"/>
        </w:rPr>
      </w:pPr>
      <w:r>
        <w:rPr>
          <w:spacing w:val="2"/>
          <w:sz w:val="22"/>
        </w:rPr>
        <w:t>Advisor signature _____________________________                     Date ________________</w:t>
      </w:r>
      <w:r>
        <w:rPr>
          <w:spacing w:val="2"/>
          <w:sz w:val="22"/>
        </w:rPr>
        <w:br/>
      </w:r>
      <w:r>
        <w:rPr>
          <w:spacing w:val="2"/>
          <w:sz w:val="22"/>
        </w:rPr>
        <w:br/>
        <w:t xml:space="preserve">Dean of the College </w:t>
      </w:r>
      <w:r>
        <w:rPr>
          <w:spacing w:val="2"/>
          <w:sz w:val="22"/>
        </w:rPr>
        <w:br/>
        <w:t>of Graduate Studies and Research ________________________   Date   ________________</w:t>
      </w:r>
    </w:p>
    <w:sectPr w:rsidR="004235D6" w:rsidRPr="004235D6" w:rsidSect="0076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B76F50"/>
    <w:rsid w:val="00034D12"/>
    <w:rsid w:val="0004109C"/>
    <w:rsid w:val="000575FD"/>
    <w:rsid w:val="000663F1"/>
    <w:rsid w:val="00077A00"/>
    <w:rsid w:val="00082493"/>
    <w:rsid w:val="00085537"/>
    <w:rsid w:val="000F700D"/>
    <w:rsid w:val="00150242"/>
    <w:rsid w:val="001837C4"/>
    <w:rsid w:val="001873AE"/>
    <w:rsid w:val="001F619C"/>
    <w:rsid w:val="0023471E"/>
    <w:rsid w:val="002574EF"/>
    <w:rsid w:val="002A70B6"/>
    <w:rsid w:val="002F104A"/>
    <w:rsid w:val="003336B5"/>
    <w:rsid w:val="00352626"/>
    <w:rsid w:val="00384423"/>
    <w:rsid w:val="003A6514"/>
    <w:rsid w:val="004235D6"/>
    <w:rsid w:val="005A5519"/>
    <w:rsid w:val="005C7BD5"/>
    <w:rsid w:val="005F4110"/>
    <w:rsid w:val="006A600B"/>
    <w:rsid w:val="007079DD"/>
    <w:rsid w:val="00710227"/>
    <w:rsid w:val="00723DCC"/>
    <w:rsid w:val="00747D23"/>
    <w:rsid w:val="00763D2A"/>
    <w:rsid w:val="00787782"/>
    <w:rsid w:val="00796CF8"/>
    <w:rsid w:val="007D44E8"/>
    <w:rsid w:val="007F51B0"/>
    <w:rsid w:val="00806205"/>
    <w:rsid w:val="0083019A"/>
    <w:rsid w:val="00852771"/>
    <w:rsid w:val="008C2C38"/>
    <w:rsid w:val="009904D6"/>
    <w:rsid w:val="009974B9"/>
    <w:rsid w:val="009E6697"/>
    <w:rsid w:val="009F224A"/>
    <w:rsid w:val="009F35EA"/>
    <w:rsid w:val="00A01376"/>
    <w:rsid w:val="00A12ECC"/>
    <w:rsid w:val="00A661E2"/>
    <w:rsid w:val="00AD5E49"/>
    <w:rsid w:val="00B3035F"/>
    <w:rsid w:val="00B454A9"/>
    <w:rsid w:val="00B76F50"/>
    <w:rsid w:val="00BD6911"/>
    <w:rsid w:val="00C147EA"/>
    <w:rsid w:val="00C33890"/>
    <w:rsid w:val="00C57331"/>
    <w:rsid w:val="00C6214A"/>
    <w:rsid w:val="00CC6EBB"/>
    <w:rsid w:val="00D17178"/>
    <w:rsid w:val="00D516A9"/>
    <w:rsid w:val="00D702F4"/>
    <w:rsid w:val="00D86F3A"/>
    <w:rsid w:val="00DB1A75"/>
    <w:rsid w:val="00E51E6E"/>
    <w:rsid w:val="00E67256"/>
    <w:rsid w:val="00E70600"/>
    <w:rsid w:val="00E724CA"/>
    <w:rsid w:val="00EB454C"/>
    <w:rsid w:val="00EB6A73"/>
    <w:rsid w:val="00F03D92"/>
    <w:rsid w:val="00F2179C"/>
    <w:rsid w:val="00F535AE"/>
    <w:rsid w:val="00FA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5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5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5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5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5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55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5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5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5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5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5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55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55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55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19"/>
    <w:rPr>
      <w:b/>
      <w:bCs/>
    </w:rPr>
  </w:style>
  <w:style w:type="character" w:styleId="Emphasis">
    <w:name w:val="Emphasis"/>
    <w:basedOn w:val="DefaultParagraphFont"/>
    <w:uiPriority w:val="20"/>
    <w:qFormat/>
    <w:rsid w:val="005A55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5519"/>
    <w:rPr>
      <w:szCs w:val="32"/>
    </w:rPr>
  </w:style>
  <w:style w:type="paragraph" w:styleId="ListParagraph">
    <w:name w:val="List Paragraph"/>
    <w:basedOn w:val="Normal"/>
    <w:uiPriority w:val="34"/>
    <w:qFormat/>
    <w:rsid w:val="005A5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55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55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519"/>
    <w:rPr>
      <w:b/>
      <w:i/>
      <w:sz w:val="24"/>
    </w:rPr>
  </w:style>
  <w:style w:type="character" w:styleId="SubtleEmphasis">
    <w:name w:val="Subtle Emphasis"/>
    <w:uiPriority w:val="19"/>
    <w:qFormat/>
    <w:rsid w:val="005A55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55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55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55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55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5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7F51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723D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723D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23D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Chelstrom</dc:creator>
  <cp:keywords/>
  <dc:description/>
  <cp:lastModifiedBy>micklc</cp:lastModifiedBy>
  <cp:revision>2</cp:revision>
  <cp:lastPrinted>2010-09-15T20:53:00Z</cp:lastPrinted>
  <dcterms:created xsi:type="dcterms:W3CDTF">2010-09-17T13:30:00Z</dcterms:created>
  <dcterms:modified xsi:type="dcterms:W3CDTF">2010-09-17T13:30:00Z</dcterms:modified>
</cp:coreProperties>
</file>